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00"/>
        <w:gridCol w:w="400"/>
        <w:gridCol w:w="420"/>
        <w:gridCol w:w="1520"/>
        <w:gridCol w:w="360"/>
        <w:gridCol w:w="900"/>
        <w:gridCol w:w="772"/>
        <w:gridCol w:w="308"/>
        <w:gridCol w:w="720"/>
        <w:gridCol w:w="1033"/>
      </w:tblGrid>
      <w:tr w:rsidR="00640F07" w:rsidRPr="00640F07" w14:paraId="684420D6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E85CDD" w14:textId="3E7F9B6B" w:rsidR="00640F07" w:rsidRDefault="00640F07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  <w:bookmarkStart w:id="0" w:name="sub_1200"/>
            <w:bookmarkStart w:id="1" w:name="_GoBack"/>
            <w:bookmarkEnd w:id="1"/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Приложение </w:t>
            </w:r>
            <w:r w:rsidR="00852401">
              <w:rPr>
                <w:rFonts w:eastAsia="Times New Roman" w:cs="Times New Roman"/>
                <w:bCs/>
                <w:szCs w:val="28"/>
                <w:lang w:eastAsia="ru-RU"/>
              </w:rPr>
              <w:t xml:space="preserve">№ </w:t>
            </w:r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br/>
              <w:t xml:space="preserve">к </w:t>
            </w:r>
            <w:hyperlink w:anchor="sub_1000" w:history="1">
              <w:r w:rsidRPr="00640F07">
                <w:rPr>
                  <w:rFonts w:eastAsia="Times New Roman" w:cs="Times New Roman"/>
                  <w:szCs w:val="28"/>
                  <w:lang w:eastAsia="ru-RU"/>
                </w:rPr>
                <w:t>Положению</w:t>
              </w:r>
            </w:hyperlink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t xml:space="preserve"> о выборах депутатов</w:t>
            </w:r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br/>
              <w:t>Молодежного парламента</w:t>
            </w:r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br/>
            </w:r>
            <w:r w:rsidRPr="00640F07">
              <w:rPr>
                <w:rFonts w:eastAsia="Times New Roman" w:cs="Times New Roman"/>
                <w:szCs w:val="28"/>
                <w:lang w:eastAsia="ru-RU"/>
              </w:rPr>
              <w:t>муниципального образования</w:t>
            </w:r>
          </w:p>
          <w:p w14:paraId="2EAFADD3" w14:textId="0573B32A" w:rsidR="00640F07" w:rsidRDefault="00640F07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«Миллеровский район»</w:t>
            </w:r>
          </w:p>
          <w:p w14:paraId="43D626DD" w14:textId="77777777" w:rsidR="00852401" w:rsidRDefault="00852401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bookmarkStart w:id="2" w:name="_Hlk146886211"/>
          </w:p>
          <w:p w14:paraId="057F2F6B" w14:textId="2A1DE4F5" w:rsidR="00640F07" w:rsidRDefault="00640F07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Руководителю</w:t>
            </w:r>
            <w:bookmarkEnd w:id="2"/>
          </w:p>
          <w:p w14:paraId="5DD75D29" w14:textId="0C891D18" w:rsidR="00640F07" w:rsidRDefault="00640F07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Молодёжной избирательной</w:t>
            </w:r>
          </w:p>
          <w:p w14:paraId="4FA0752E" w14:textId="026AE676" w:rsidR="00640F07" w:rsidRDefault="00852401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комиссии Миллеровского 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района</w:t>
            </w:r>
          </w:p>
          <w:p w14:paraId="07571F43" w14:textId="34570D7B" w:rsidR="00640F07" w:rsidRDefault="00640F07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гражданина Российской Федерации</w:t>
            </w:r>
          </w:p>
          <w:p w14:paraId="101447FA" w14:textId="14ACE6BF" w:rsidR="00F77DA9" w:rsidRDefault="00F77DA9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</w:t>
            </w:r>
          </w:p>
          <w:p w14:paraId="2729657F" w14:textId="77777777" w:rsidR="00640F07" w:rsidRDefault="00640F07" w:rsidP="00640F0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</w:p>
          <w:p w14:paraId="2746F57A" w14:textId="6D3F410E" w:rsidR="00640F07" w:rsidRPr="00640F07" w:rsidRDefault="00640F07" w:rsidP="00640F0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  <w:t>Заявление</w:t>
            </w:r>
          </w:p>
        </w:tc>
      </w:tr>
      <w:tr w:rsidR="00640F07" w:rsidRPr="00640F07" w14:paraId="2F599A75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AC9194" w14:textId="6C0A1692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Даю согласие баллотироваться кандидатом в депутаты Молодежного парламента</w:t>
            </w:r>
            <w:r w:rsidR="0085240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52401" w:rsidRPr="00852401">
              <w:rPr>
                <w:rFonts w:eastAsia="Times New Roman" w:cs="Times New Roman"/>
                <w:szCs w:val="28"/>
                <w:lang w:eastAsia="ru-RU"/>
              </w:rPr>
              <w:t>муниципального образования</w:t>
            </w:r>
            <w:r w:rsidR="0085240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52401" w:rsidRPr="00640F07">
              <w:rPr>
                <w:rFonts w:eastAsia="Times New Roman" w:cs="Times New Roman"/>
                <w:szCs w:val="28"/>
                <w:lang w:eastAsia="ru-RU"/>
              </w:rPr>
              <w:t>«Миллеровский район»</w:t>
            </w:r>
          </w:p>
        </w:tc>
      </w:tr>
      <w:tr w:rsidR="00640F07" w:rsidRPr="00640F07" w14:paraId="7CFAC64D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D58276" w14:textId="7D09A6CB" w:rsidR="00640F07" w:rsidRPr="00640F07" w:rsidRDefault="00640F07" w:rsidP="00F77DA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О себе сообщаю следующее: _________________________________________</w:t>
            </w:r>
          </w:p>
        </w:tc>
      </w:tr>
      <w:tr w:rsidR="00640F07" w:rsidRPr="00640F07" w14:paraId="44B43A9C" w14:textId="77777777" w:rsidTr="00F77DA9"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66538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64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5E8E4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23B1D213" w14:textId="77777777" w:rsidTr="00F77DA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394CF6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дата рождения: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A4E7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1A078FCC" w14:textId="77777777" w:rsidTr="00F77DA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D4F35F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место рождения:</w:t>
            </w:r>
          </w:p>
        </w:tc>
        <w:tc>
          <w:tcPr>
            <w:tcW w:w="7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986D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67A71DCC" w14:textId="77777777" w:rsidTr="00F77DA9"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51D6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адрес места жительства:</w:t>
            </w:r>
          </w:p>
        </w:tc>
        <w:tc>
          <w:tcPr>
            <w:tcW w:w="64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45895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57265E82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F1ADE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паспорт гражданина Российской Федерации (иной документ, удостоверяющий личность):</w:t>
            </w:r>
          </w:p>
        </w:tc>
      </w:tr>
      <w:tr w:rsidR="00640F07" w:rsidRPr="00640F07" w14:paraId="289562F3" w14:textId="77777777" w:rsidTr="00F77DA9">
        <w:tc>
          <w:tcPr>
            <w:tcW w:w="9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49357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0C072C60" w14:textId="77777777" w:rsidTr="00F77DA9">
        <w:tc>
          <w:tcPr>
            <w:tcW w:w="96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1BEF3" w14:textId="6FAAF26E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сведения об образовании/основное место работы/учебы: _________________</w:t>
            </w:r>
          </w:p>
        </w:tc>
      </w:tr>
      <w:tr w:rsidR="00640F07" w:rsidRPr="00640F07" w14:paraId="0875ADD7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E05EB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3C6BE5B3" w14:textId="77777777" w:rsidTr="00F77DA9">
        <w:tc>
          <w:tcPr>
            <w:tcW w:w="9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ABDB1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0C195966" w14:textId="77777777" w:rsidTr="00F77DA9"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7D8E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контактный телефон/адрес электронной почты: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9A7DB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602A23B4" w14:textId="77777777" w:rsidTr="00F77DA9">
        <w:tc>
          <w:tcPr>
            <w:tcW w:w="7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87538E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Даю свое согласие на обработку своих персональных данных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D3C96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56BB5E62" w14:textId="77777777" w:rsidTr="00F77DA9">
        <w:trPr>
          <w:trHeight w:val="189"/>
        </w:trPr>
        <w:tc>
          <w:tcPr>
            <w:tcW w:w="76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888BB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24DB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0F07">
              <w:rPr>
                <w:rFonts w:eastAsia="Times New Roman" w:cs="Times New Roman"/>
                <w:sz w:val="20"/>
                <w:szCs w:val="20"/>
                <w:lang w:eastAsia="ru-RU"/>
              </w:rPr>
              <w:t>(ФИО, подпись)</w:t>
            </w:r>
          </w:p>
        </w:tc>
      </w:tr>
      <w:tr w:rsidR="00F77DA9" w:rsidRPr="00640F07" w14:paraId="7347C756" w14:textId="77777777" w:rsidTr="00F77DA9">
        <w:trPr>
          <w:trHeight w:val="189"/>
        </w:trPr>
        <w:tc>
          <w:tcPr>
            <w:tcW w:w="7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F2E5F5" w14:textId="77777777" w:rsidR="00F77DA9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CA020" w14:textId="77777777" w:rsidR="00F77DA9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40F07" w:rsidRPr="00640F07" w14:paraId="1CDA127D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D20C2B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Приложение:</w:t>
            </w:r>
          </w:p>
        </w:tc>
      </w:tr>
      <w:tr w:rsidR="00F77DA9" w:rsidRPr="00640F07" w14:paraId="073E9785" w14:textId="77777777" w:rsidTr="00F77DA9"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040792" w14:textId="7E468C01" w:rsidR="00F77DA9" w:rsidRPr="00640F07" w:rsidRDefault="00852401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1. </w:t>
            </w:r>
            <w:r w:rsidR="00F77DA9" w:rsidRPr="00640F07">
              <w:rPr>
                <w:rFonts w:eastAsia="Times New Roman" w:cs="Times New Roman"/>
                <w:szCs w:val="28"/>
                <w:lang w:eastAsia="ru-RU"/>
              </w:rPr>
              <w:t>Копия паспорта (иного докумен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та, удостоверяющего личность) </w:t>
            </w:r>
            <w:r w:rsidR="00F77DA9" w:rsidRPr="00640F07">
              <w:rPr>
                <w:rFonts w:eastAsia="Times New Roman" w:cs="Times New Roman"/>
                <w:szCs w:val="28"/>
                <w:lang w:eastAsia="ru-RU"/>
              </w:rPr>
              <w:t>на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2F8A0D3" w14:textId="2E1C6F2A" w:rsidR="00F77DA9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листах</w:t>
            </w:r>
          </w:p>
        </w:tc>
      </w:tr>
      <w:tr w:rsidR="00640F07" w:rsidRPr="00640F07" w14:paraId="025E8FC6" w14:textId="77777777" w:rsidTr="00F77DA9"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478D21" w14:textId="18D75CCB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Справка с места работы/учебы/службы 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DED39" w14:textId="301F8507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2936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листах.</w:t>
            </w:r>
          </w:p>
        </w:tc>
      </w:tr>
      <w:tr w:rsidR="00640F07" w:rsidRPr="00640F07" w14:paraId="599B8F15" w14:textId="77777777" w:rsidTr="00F77DA9"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BE43E0" w14:textId="742A60FA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Копия документ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а об образовании (при наличии) 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на</w:t>
            </w:r>
            <w:r w:rsidR="00F77DA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E8A8C" w14:textId="46EDC493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5E0B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листах.</w:t>
            </w:r>
          </w:p>
        </w:tc>
      </w:tr>
      <w:tr w:rsidR="00640F07" w:rsidRPr="00640F07" w14:paraId="37AC32AB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CD07AC" w14:textId="74E666FA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1 фотография (3</w:t>
            </w:r>
            <w:r>
              <w:rPr>
                <w:rFonts w:eastAsia="Times New Roman" w:cs="Times New Roman"/>
                <w:szCs w:val="28"/>
                <w:lang w:eastAsia="ru-RU"/>
              </w:rPr>
              <w:t>х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4).</w:t>
            </w:r>
          </w:p>
        </w:tc>
      </w:tr>
      <w:tr w:rsidR="00640F07" w:rsidRPr="00640F07" w14:paraId="50E06153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209426" w14:textId="2828E367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Проект по молодёжной проблематике, предлагаемый к осуществлению на территории Миллеровского района</w:t>
            </w:r>
            <w:r w:rsidR="00F77DA9">
              <w:rPr>
                <w:rFonts w:eastAsia="Times New Roman" w:cs="Times New Roman"/>
                <w:szCs w:val="28"/>
                <w:lang w:eastAsia="ru-RU"/>
              </w:rPr>
              <w:t xml:space="preserve"> _________________</w:t>
            </w:r>
          </w:p>
        </w:tc>
      </w:tr>
      <w:tr w:rsidR="00640F07" w:rsidRPr="00640F07" w14:paraId="3EC4849F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56FD2F" w14:textId="77777777" w:rsidR="00640F07" w:rsidRDefault="00852401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(иное)</w:t>
            </w:r>
            <w:r w:rsidR="00F77DA9">
              <w:rPr>
                <w:rFonts w:eastAsia="Times New Roman" w:cs="Times New Roman"/>
                <w:szCs w:val="28"/>
                <w:lang w:eastAsia="ru-RU"/>
              </w:rPr>
              <w:t>______________________________</w:t>
            </w:r>
          </w:p>
          <w:p w14:paraId="4B02A018" w14:textId="3AF9C534" w:rsidR="00852401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264B03D0" w14:textId="77777777" w:rsidTr="00F77DA9"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0A1AE" w14:textId="594B0E95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2E7427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  <w:tc>
          <w:tcPr>
            <w:tcW w:w="5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EE8AAE" w14:textId="361EA52E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</w:t>
            </w:r>
          </w:p>
        </w:tc>
      </w:tr>
      <w:tr w:rsidR="00640F07" w:rsidRPr="00640F07" w14:paraId="548BA1F6" w14:textId="77777777" w:rsidTr="00F77DA9"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E0ACC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0F07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F50EB7C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66B070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0F07">
              <w:rPr>
                <w:rFonts w:eastAsia="Times New Roman" w:cs="Times New Roman"/>
                <w:sz w:val="20"/>
                <w:szCs w:val="20"/>
                <w:lang w:eastAsia="ru-RU"/>
              </w:rPr>
              <w:t>(ФИО)</w:t>
            </w:r>
            <w:r w:rsidRPr="00640F07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</w:p>
        </w:tc>
      </w:tr>
    </w:tbl>
    <w:p w14:paraId="0BD13C14" w14:textId="77777777" w:rsidR="00640F07" w:rsidRPr="00640F07" w:rsidRDefault="00640F07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bCs/>
          <w:szCs w:val="28"/>
          <w:lang w:eastAsia="ru-RU"/>
        </w:rPr>
      </w:pPr>
    </w:p>
    <w:p w14:paraId="030A9D5E" w14:textId="77777777" w:rsidR="00640F07" w:rsidRDefault="00640F07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193F87EA" w14:textId="77777777" w:rsidR="00852401" w:rsidRPr="00640F07" w:rsidRDefault="00852401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4943CB6E" w14:textId="407A28CB" w:rsidR="00640F07" w:rsidRPr="00640F07" w:rsidRDefault="00640F07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640F07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852401">
        <w:rPr>
          <w:rFonts w:eastAsia="Times New Roman" w:cs="Times New Roman"/>
          <w:szCs w:val="28"/>
          <w:lang w:eastAsia="ru-RU"/>
        </w:rPr>
        <w:t xml:space="preserve">№ </w:t>
      </w:r>
      <w:r w:rsidRPr="00640F07">
        <w:rPr>
          <w:rFonts w:eastAsia="Times New Roman" w:cs="Times New Roman"/>
          <w:szCs w:val="28"/>
          <w:lang w:eastAsia="ru-RU"/>
        </w:rPr>
        <w:t>2</w:t>
      </w:r>
      <w:r w:rsidRPr="00640F07">
        <w:rPr>
          <w:rFonts w:eastAsia="Times New Roman" w:cs="Times New Roman"/>
          <w:szCs w:val="28"/>
          <w:lang w:eastAsia="ru-RU"/>
        </w:rPr>
        <w:br/>
        <w:t xml:space="preserve">к </w:t>
      </w:r>
      <w:hyperlink w:anchor="sub_1000" w:history="1">
        <w:r w:rsidRPr="00640F07">
          <w:rPr>
            <w:rFonts w:eastAsia="Times New Roman" w:cs="Times New Roman"/>
            <w:szCs w:val="28"/>
            <w:lang w:eastAsia="ru-RU"/>
          </w:rPr>
          <w:t>Положению</w:t>
        </w:r>
      </w:hyperlink>
      <w:r w:rsidRPr="00640F07">
        <w:rPr>
          <w:rFonts w:eastAsia="Times New Roman" w:cs="Times New Roman"/>
          <w:szCs w:val="28"/>
          <w:lang w:eastAsia="ru-RU"/>
        </w:rPr>
        <w:t xml:space="preserve"> о выборах депутатов</w:t>
      </w:r>
      <w:r w:rsidRPr="00640F07">
        <w:rPr>
          <w:rFonts w:eastAsia="Times New Roman" w:cs="Times New Roman"/>
          <w:szCs w:val="28"/>
          <w:lang w:eastAsia="ru-RU"/>
        </w:rPr>
        <w:br/>
        <w:t>Молодежного парламента</w:t>
      </w:r>
      <w:r w:rsidRPr="00640F07">
        <w:rPr>
          <w:rFonts w:eastAsia="Times New Roman" w:cs="Times New Roman"/>
          <w:szCs w:val="28"/>
          <w:lang w:eastAsia="ru-RU"/>
        </w:rPr>
        <w:br/>
        <w:t xml:space="preserve">муниципального образования </w:t>
      </w:r>
    </w:p>
    <w:p w14:paraId="48E02237" w14:textId="77777777" w:rsidR="00640F07" w:rsidRDefault="00640F07" w:rsidP="00640F07">
      <w:pPr>
        <w:autoSpaceDE w:val="0"/>
        <w:autoSpaceDN w:val="0"/>
        <w:adjustRightInd w:val="0"/>
        <w:spacing w:after="0"/>
        <w:ind w:firstLine="698"/>
        <w:jc w:val="right"/>
        <w:rPr>
          <w:rFonts w:eastAsia="Times New Roman" w:cs="Times New Roman"/>
          <w:szCs w:val="28"/>
          <w:lang w:eastAsia="ru-RU"/>
        </w:rPr>
      </w:pPr>
      <w:r w:rsidRPr="00640F07">
        <w:rPr>
          <w:rFonts w:eastAsia="Times New Roman" w:cs="Times New Roman"/>
          <w:szCs w:val="28"/>
          <w:lang w:eastAsia="ru-RU"/>
        </w:rPr>
        <w:t>«Миллеровский район»</w:t>
      </w:r>
      <w:bookmarkEnd w:id="0"/>
    </w:p>
    <w:p w14:paraId="297BD42E" w14:textId="77777777" w:rsidR="00852401" w:rsidRPr="00852401" w:rsidRDefault="00852401" w:rsidP="00640F07">
      <w:pPr>
        <w:autoSpaceDE w:val="0"/>
        <w:autoSpaceDN w:val="0"/>
        <w:adjustRightInd w:val="0"/>
        <w:spacing w:after="0"/>
        <w:ind w:firstLine="698"/>
        <w:jc w:val="right"/>
        <w:rPr>
          <w:rFonts w:eastAsia="Times New Roman" w:cs="Times New Roman"/>
          <w:sz w:val="16"/>
          <w:szCs w:val="28"/>
          <w:lang w:eastAsia="ru-RU"/>
        </w:rPr>
      </w:pPr>
    </w:p>
    <w:tbl>
      <w:tblPr>
        <w:tblW w:w="108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6"/>
        <w:gridCol w:w="461"/>
        <w:gridCol w:w="279"/>
        <w:gridCol w:w="279"/>
        <w:gridCol w:w="1113"/>
        <w:gridCol w:w="697"/>
        <w:gridCol w:w="419"/>
        <w:gridCol w:w="140"/>
        <w:gridCol w:w="319"/>
        <w:gridCol w:w="656"/>
        <w:gridCol w:w="1153"/>
        <w:gridCol w:w="140"/>
        <w:gridCol w:w="189"/>
        <w:gridCol w:w="76"/>
        <w:gridCol w:w="3332"/>
        <w:gridCol w:w="96"/>
        <w:gridCol w:w="605"/>
        <w:gridCol w:w="124"/>
        <w:gridCol w:w="282"/>
        <w:gridCol w:w="252"/>
      </w:tblGrid>
      <w:tr w:rsidR="00640F07" w:rsidRPr="00640F07" w14:paraId="21C1BD8F" w14:textId="77777777" w:rsidTr="00F77DA9">
        <w:trPr>
          <w:gridAfter w:val="4"/>
          <w:wAfter w:w="1263" w:type="dxa"/>
          <w:trHeight w:val="582"/>
        </w:trPr>
        <w:tc>
          <w:tcPr>
            <w:tcW w:w="9585" w:type="dxa"/>
            <w:gridSpan w:val="16"/>
          </w:tcPr>
          <w:p w14:paraId="598D6DFF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  <w:t>Согласие</w:t>
            </w:r>
            <w:r w:rsidRPr="00640F07"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  <w:br/>
              <w:t>на обработку персональных данных</w:t>
            </w:r>
          </w:p>
        </w:tc>
      </w:tr>
      <w:tr w:rsidR="00F77DA9" w:rsidRPr="00640F07" w14:paraId="67413830" w14:textId="77777777" w:rsidTr="00F77DA9">
        <w:trPr>
          <w:gridAfter w:val="3"/>
          <w:wAfter w:w="658" w:type="dxa"/>
        </w:trPr>
        <w:tc>
          <w:tcPr>
            <w:tcW w:w="9489" w:type="dxa"/>
            <w:gridSpan w:val="15"/>
          </w:tcPr>
          <w:p w14:paraId="16BE8A5D" w14:textId="7BEBF05D" w:rsidR="00F77DA9" w:rsidRPr="00640F07" w:rsidRDefault="00F77DA9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Я,</w:t>
            </w:r>
            <w:r>
              <w:rPr>
                <w:rFonts w:eastAsia="Times New Roman" w:cs="Times New Roman"/>
                <w:szCs w:val="28"/>
                <w:lang w:eastAsia="ru-RU"/>
              </w:rPr>
              <w:t>_______________________</w:t>
            </w:r>
            <w:r w:rsidR="00852401">
              <w:rPr>
                <w:rFonts w:eastAsia="Times New Roman" w:cs="Times New Roman"/>
                <w:szCs w:val="28"/>
                <w:lang w:eastAsia="ru-RU"/>
              </w:rPr>
              <w:t>______________________________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______</w:t>
            </w:r>
          </w:p>
        </w:tc>
        <w:tc>
          <w:tcPr>
            <w:tcW w:w="701" w:type="dxa"/>
            <w:gridSpan w:val="2"/>
          </w:tcPr>
          <w:p w14:paraId="26CED154" w14:textId="77777777" w:rsidR="00F77DA9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  <w:tr w:rsidR="00640F07" w:rsidRPr="00640F07" w14:paraId="6F8ADE8D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4C157DE0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0F07">
              <w:rPr>
                <w:rFonts w:eastAsia="Times New Roman" w:cs="Times New Roman"/>
                <w:sz w:val="24"/>
                <w:szCs w:val="24"/>
                <w:lang w:eastAsia="ru-RU"/>
              </w:rPr>
              <w:t>(ФИО родителя/законного представителя)</w:t>
            </w:r>
          </w:p>
        </w:tc>
      </w:tr>
      <w:tr w:rsidR="00640F07" w:rsidRPr="00640F07" w14:paraId="4A9106EE" w14:textId="77777777" w:rsidTr="00F77DA9">
        <w:trPr>
          <w:gridAfter w:val="2"/>
          <w:wAfter w:w="534" w:type="dxa"/>
        </w:trPr>
        <w:tc>
          <w:tcPr>
            <w:tcW w:w="1255" w:type="dxa"/>
            <w:gridSpan w:val="4"/>
          </w:tcPr>
          <w:p w14:paraId="3D88C1CE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паспорт</w:t>
            </w:r>
          </w:p>
        </w:tc>
        <w:tc>
          <w:tcPr>
            <w:tcW w:w="2369" w:type="dxa"/>
            <w:gridSpan w:val="4"/>
          </w:tcPr>
          <w:p w14:paraId="427FDBF8" w14:textId="6F5739C8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</w:t>
            </w:r>
          </w:p>
        </w:tc>
        <w:tc>
          <w:tcPr>
            <w:tcW w:w="975" w:type="dxa"/>
            <w:gridSpan w:val="2"/>
          </w:tcPr>
          <w:p w14:paraId="3E2694A8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выдан</w:t>
            </w:r>
          </w:p>
        </w:tc>
        <w:tc>
          <w:tcPr>
            <w:tcW w:w="4890" w:type="dxa"/>
            <w:gridSpan w:val="5"/>
          </w:tcPr>
          <w:p w14:paraId="6921C985" w14:textId="7C841A60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</w:t>
            </w:r>
          </w:p>
        </w:tc>
        <w:tc>
          <w:tcPr>
            <w:tcW w:w="825" w:type="dxa"/>
            <w:gridSpan w:val="3"/>
          </w:tcPr>
          <w:p w14:paraId="503CE103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  <w:tr w:rsidR="00640F07" w:rsidRPr="00640F07" w14:paraId="46B67A28" w14:textId="77777777" w:rsidTr="00F77DA9">
        <w:trPr>
          <w:gridAfter w:val="3"/>
          <w:wAfter w:w="658" w:type="dxa"/>
          <w:trHeight w:val="249"/>
        </w:trPr>
        <w:tc>
          <w:tcPr>
            <w:tcW w:w="1255" w:type="dxa"/>
            <w:gridSpan w:val="4"/>
          </w:tcPr>
          <w:p w14:paraId="38C3C64E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69" w:type="dxa"/>
            <w:gridSpan w:val="4"/>
          </w:tcPr>
          <w:p w14:paraId="499B831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sz w:val="22"/>
                <w:szCs w:val="28"/>
                <w:lang w:eastAsia="ru-RU"/>
              </w:rPr>
              <w:t>(серия, номер)</w:t>
            </w:r>
          </w:p>
        </w:tc>
        <w:tc>
          <w:tcPr>
            <w:tcW w:w="975" w:type="dxa"/>
            <w:gridSpan w:val="2"/>
          </w:tcPr>
          <w:p w14:paraId="6E01D523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91" w:type="dxa"/>
            <w:gridSpan w:val="7"/>
          </w:tcPr>
          <w:p w14:paraId="575A853E" w14:textId="07EF1C08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                          </w:t>
            </w:r>
            <w:r w:rsidR="00640F07" w:rsidRPr="00852401">
              <w:rPr>
                <w:rFonts w:eastAsia="Times New Roman" w:cs="Times New Roman"/>
                <w:sz w:val="22"/>
                <w:szCs w:val="28"/>
                <w:lang w:eastAsia="ru-RU"/>
              </w:rPr>
              <w:t>(когда и кем выдан)</w:t>
            </w:r>
          </w:p>
        </w:tc>
      </w:tr>
      <w:tr w:rsidR="00640F07" w:rsidRPr="00640F07" w14:paraId="7ED8623D" w14:textId="77777777" w:rsidTr="00F77DA9">
        <w:trPr>
          <w:gridAfter w:val="2"/>
          <w:wAfter w:w="534" w:type="dxa"/>
        </w:trPr>
        <w:tc>
          <w:tcPr>
            <w:tcW w:w="3943" w:type="dxa"/>
            <w:gridSpan w:val="9"/>
          </w:tcPr>
          <w:p w14:paraId="61793A2E" w14:textId="7B13015F" w:rsidR="00640F07" w:rsidRPr="00852401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Адрес регистрации:</w:t>
            </w:r>
          </w:p>
        </w:tc>
        <w:tc>
          <w:tcPr>
            <w:tcW w:w="5546" w:type="dxa"/>
            <w:gridSpan w:val="6"/>
          </w:tcPr>
          <w:p w14:paraId="02B9D4E6" w14:textId="79AC845F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</w:t>
            </w:r>
          </w:p>
        </w:tc>
        <w:tc>
          <w:tcPr>
            <w:tcW w:w="825" w:type="dxa"/>
            <w:gridSpan w:val="3"/>
          </w:tcPr>
          <w:p w14:paraId="2E293B65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  <w:tr w:rsidR="00640F07" w:rsidRPr="00640F07" w14:paraId="30F39096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4E3DB91E" w14:textId="05B49F07" w:rsidR="00640F07" w:rsidRPr="00852401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даю свое согласие на обработку персональных данных моего несовершеннолетнего (сына/дочери)</w:t>
            </w:r>
            <w:r w:rsidR="00F77DA9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___________________________________________________________</w:t>
            </w:r>
          </w:p>
        </w:tc>
      </w:tr>
      <w:tr w:rsidR="00640F07" w:rsidRPr="00640F07" w14:paraId="642A171D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0AFE986C" w14:textId="0C4818D0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_______________________________________________________________________</w:t>
            </w:r>
          </w:p>
        </w:tc>
      </w:tr>
      <w:tr w:rsidR="00640F07" w:rsidRPr="00640F07" w14:paraId="5F320905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3DC58FFF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401">
              <w:rPr>
                <w:rFonts w:eastAsia="Times New Roman" w:cs="Times New Roman"/>
                <w:sz w:val="22"/>
                <w:szCs w:val="24"/>
                <w:lang w:eastAsia="ru-RU"/>
              </w:rPr>
              <w:t>(Ф.И.О. несовершеннолетнего лица)</w:t>
            </w:r>
          </w:p>
        </w:tc>
      </w:tr>
      <w:tr w:rsidR="00640F07" w:rsidRPr="00640F07" w14:paraId="7E4D7C9A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1D90E76D" w14:textId="77777777" w:rsidR="00640F07" w:rsidRPr="00852401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относящихся исключительно к перечисленным ниже категориям персональных данных: фамилия, имя, отчество; пол; дата рождения; адрес места жительства; тип документа, удостоверяющего личность; данные документа, удостоверяющего личность; основное место работы / службы или учебы; гражданство; контактный телефон.</w:t>
            </w:r>
          </w:p>
          <w:p w14:paraId="3A2D3720" w14:textId="77777777" w:rsidR="00852401" w:rsidRPr="00852401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Я даю согласие на использование персональных данных исключительно в целях проведения выборов депутатов в Молодежный парламент муниципального образования «Миллеровский район», а также на хранение данных об этих результатах на электронных носителях.</w:t>
            </w:r>
          </w:p>
          <w:p w14:paraId="4E7BCBFD" w14:textId="5A3A4506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Настоящее согласие предоставляется мной на осуществление действий в отношении персональных данных моего несовершеннолетнего (сына/дочери),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</w:t>
            </w:r>
            <w:hyperlink r:id="rId5" w:history="1">
              <w:r w:rsidRPr="00852401">
                <w:rPr>
                  <w:rFonts w:eastAsia="Times New Roman" w:cs="Times New Roman"/>
                  <w:sz w:val="27"/>
                  <w:szCs w:val="27"/>
                  <w:lang w:eastAsia="ru-RU"/>
                </w:rPr>
                <w:t>законодательством</w:t>
              </w:r>
            </w:hyperlink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Российской Федерации.</w:t>
            </w:r>
            <w:r w:rsid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640F07" w:rsidRPr="00640F07" w14:paraId="34EA0A97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7DB21C06" w14:textId="5064637F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Я проинформирован</w:t>
            </w:r>
            <w:r w:rsidR="00852401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(а), что Молодежная избирательная комиссия Миллеровского района гарантирует обработку моих персональных данных в соответствии с действующим </w:t>
            </w:r>
            <w:hyperlink r:id="rId6" w:history="1">
              <w:r w:rsidRPr="00852401">
                <w:rPr>
                  <w:rFonts w:eastAsia="Times New Roman" w:cs="Times New Roman"/>
                  <w:sz w:val="27"/>
                  <w:szCs w:val="27"/>
                  <w:lang w:eastAsia="ru-RU"/>
                </w:rPr>
                <w:t>законодательством</w:t>
              </w:r>
            </w:hyperlink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Российской Федерации как неавтоматизированным, так и автоматизированным способами.</w:t>
            </w:r>
          </w:p>
        </w:tc>
      </w:tr>
      <w:tr w:rsidR="00640F07" w:rsidRPr="00640F07" w14:paraId="00079089" w14:textId="77777777" w:rsidTr="00F77DA9">
        <w:trPr>
          <w:gridAfter w:val="4"/>
          <w:wAfter w:w="1263" w:type="dxa"/>
        </w:trPr>
        <w:tc>
          <w:tcPr>
            <w:tcW w:w="9585" w:type="dxa"/>
            <w:gridSpan w:val="16"/>
          </w:tcPr>
          <w:p w14:paraId="11A518CD" w14:textId="3649DEF9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14:paraId="147FF985" w14:textId="77777777" w:rsidR="00852401" w:rsidRPr="00852401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Данное согласие может быть отозвано в любой момент по моему письменному заявлению.</w:t>
            </w:r>
          </w:p>
          <w:p w14:paraId="271048DF" w14:textId="77777777" w:rsidR="00640F07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Я подтверждаю, что, давая такое согласие, я действую по собственной воле и в интересах несовершеннолетнего ребенка.</w:t>
            </w:r>
          </w:p>
          <w:p w14:paraId="1327FC52" w14:textId="0C940F01" w:rsidR="00852401" w:rsidRPr="00852401" w:rsidRDefault="00852401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640F07" w:rsidRPr="00640F07" w14:paraId="6E8C3EB6" w14:textId="77777777" w:rsidTr="00852401">
        <w:tc>
          <w:tcPr>
            <w:tcW w:w="236" w:type="dxa"/>
          </w:tcPr>
          <w:p w14:paraId="4C867B3C" w14:textId="62A0F4AB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461" w:type="dxa"/>
          </w:tcPr>
          <w:p w14:paraId="5E327E8B" w14:textId="4929438C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9" w:type="dxa"/>
          </w:tcPr>
          <w:p w14:paraId="522D7ADA" w14:textId="505788D5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392" w:type="dxa"/>
            <w:gridSpan w:val="2"/>
          </w:tcPr>
          <w:p w14:paraId="35CEEDAA" w14:textId="65EC916F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</w:t>
            </w:r>
          </w:p>
        </w:tc>
        <w:tc>
          <w:tcPr>
            <w:tcW w:w="697" w:type="dxa"/>
          </w:tcPr>
          <w:p w14:paraId="5E805EE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19" w:type="dxa"/>
          </w:tcPr>
          <w:p w14:paraId="7DC4F2EB" w14:textId="3F944749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</w:t>
            </w:r>
          </w:p>
        </w:tc>
        <w:tc>
          <w:tcPr>
            <w:tcW w:w="459" w:type="dxa"/>
            <w:gridSpan w:val="2"/>
          </w:tcPr>
          <w:p w14:paraId="07A81404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1809" w:type="dxa"/>
            <w:gridSpan w:val="2"/>
          </w:tcPr>
          <w:p w14:paraId="56148DA2" w14:textId="09C8DFDB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</w:t>
            </w:r>
          </w:p>
        </w:tc>
        <w:tc>
          <w:tcPr>
            <w:tcW w:w="329" w:type="dxa"/>
            <w:gridSpan w:val="2"/>
          </w:tcPr>
          <w:p w14:paraId="6D8A51D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  <w:tc>
          <w:tcPr>
            <w:tcW w:w="4515" w:type="dxa"/>
            <w:gridSpan w:val="6"/>
          </w:tcPr>
          <w:p w14:paraId="6E71DA8D" w14:textId="3512027B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</w:t>
            </w:r>
          </w:p>
        </w:tc>
        <w:tc>
          <w:tcPr>
            <w:tcW w:w="252" w:type="dxa"/>
          </w:tcPr>
          <w:p w14:paraId="20DA3767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</w:tr>
      <w:tr w:rsidR="00640F07" w:rsidRPr="00640F07" w14:paraId="70A4471A" w14:textId="77777777" w:rsidTr="00F77DA9">
        <w:trPr>
          <w:gridAfter w:val="3"/>
          <w:wAfter w:w="658" w:type="dxa"/>
        </w:trPr>
        <w:tc>
          <w:tcPr>
            <w:tcW w:w="3943" w:type="dxa"/>
            <w:gridSpan w:val="9"/>
          </w:tcPr>
          <w:p w14:paraId="154EB339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49" w:type="dxa"/>
            <w:gridSpan w:val="3"/>
          </w:tcPr>
          <w:p w14:paraId="073E42CA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0F07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65" w:type="dxa"/>
            <w:gridSpan w:val="2"/>
          </w:tcPr>
          <w:p w14:paraId="7A94F1E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3"/>
          </w:tcPr>
          <w:p w14:paraId="3F105546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0F07">
              <w:rPr>
                <w:rFonts w:eastAsia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14:paraId="354DE98F" w14:textId="77777777" w:rsidR="00852401" w:rsidRDefault="00852401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</w:pPr>
      <w:bookmarkStart w:id="3" w:name="sub_1300"/>
    </w:p>
    <w:p w14:paraId="6948A721" w14:textId="0FF63A22" w:rsidR="00640F07" w:rsidRPr="00640F07" w:rsidRDefault="00640F07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640F07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852401">
        <w:rPr>
          <w:rFonts w:eastAsia="Times New Roman" w:cs="Times New Roman"/>
          <w:szCs w:val="28"/>
          <w:lang w:eastAsia="ru-RU"/>
        </w:rPr>
        <w:t xml:space="preserve">№ </w:t>
      </w:r>
      <w:r w:rsidRPr="00640F07">
        <w:rPr>
          <w:rFonts w:eastAsia="Times New Roman" w:cs="Times New Roman"/>
          <w:szCs w:val="28"/>
          <w:lang w:eastAsia="ru-RU"/>
        </w:rPr>
        <w:t>3</w:t>
      </w:r>
      <w:r w:rsidRPr="00640F07">
        <w:rPr>
          <w:rFonts w:eastAsia="Times New Roman" w:cs="Times New Roman"/>
          <w:szCs w:val="28"/>
          <w:lang w:eastAsia="ru-RU"/>
        </w:rPr>
        <w:br/>
        <w:t xml:space="preserve">к </w:t>
      </w:r>
      <w:hyperlink w:anchor="sub_1000" w:history="1">
        <w:r w:rsidRPr="00640F07">
          <w:rPr>
            <w:rFonts w:eastAsia="Times New Roman" w:cs="Times New Roman"/>
            <w:szCs w:val="28"/>
            <w:lang w:eastAsia="ru-RU"/>
          </w:rPr>
          <w:t>Положению</w:t>
        </w:r>
      </w:hyperlink>
      <w:r w:rsidRPr="00640F07">
        <w:rPr>
          <w:rFonts w:eastAsia="Times New Roman" w:cs="Times New Roman"/>
          <w:szCs w:val="28"/>
          <w:lang w:eastAsia="ru-RU"/>
        </w:rPr>
        <w:t xml:space="preserve"> о выборах депутатов</w:t>
      </w:r>
      <w:r w:rsidRPr="00640F07">
        <w:rPr>
          <w:rFonts w:eastAsia="Times New Roman" w:cs="Times New Roman"/>
          <w:szCs w:val="28"/>
          <w:lang w:eastAsia="ru-RU"/>
        </w:rPr>
        <w:br/>
        <w:t>Молодежного парламента</w:t>
      </w:r>
      <w:r w:rsidRPr="00640F07">
        <w:rPr>
          <w:rFonts w:eastAsia="Times New Roman" w:cs="Times New Roman"/>
          <w:szCs w:val="28"/>
          <w:lang w:eastAsia="ru-RU"/>
        </w:rPr>
        <w:br/>
        <w:t xml:space="preserve">муниципального образования </w:t>
      </w:r>
    </w:p>
    <w:p w14:paraId="23409267" w14:textId="77777777" w:rsidR="00640F07" w:rsidRPr="00640F07" w:rsidRDefault="00640F07" w:rsidP="00640F07">
      <w:pPr>
        <w:autoSpaceDE w:val="0"/>
        <w:autoSpaceDN w:val="0"/>
        <w:adjustRightInd w:val="0"/>
        <w:spacing w:after="0"/>
        <w:ind w:firstLine="698"/>
        <w:jc w:val="right"/>
        <w:rPr>
          <w:rFonts w:eastAsia="Times New Roman" w:cs="Times New Roman"/>
          <w:szCs w:val="28"/>
          <w:lang w:eastAsia="ru-RU"/>
        </w:rPr>
      </w:pPr>
      <w:r w:rsidRPr="00640F07">
        <w:rPr>
          <w:rFonts w:eastAsia="Times New Roman" w:cs="Times New Roman"/>
          <w:szCs w:val="28"/>
          <w:lang w:eastAsia="ru-RU"/>
        </w:rPr>
        <w:t>«Миллеровский район»</w:t>
      </w:r>
    </w:p>
    <w:bookmarkEnd w:id="3"/>
    <w:p w14:paraId="7F3D4518" w14:textId="77777777" w:rsidR="00640F07" w:rsidRPr="00640F07" w:rsidRDefault="00640F07" w:rsidP="00640F07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7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17"/>
        <w:gridCol w:w="358"/>
        <w:gridCol w:w="1017"/>
        <w:gridCol w:w="418"/>
        <w:gridCol w:w="279"/>
        <w:gridCol w:w="617"/>
        <w:gridCol w:w="80"/>
        <w:gridCol w:w="280"/>
        <w:gridCol w:w="140"/>
        <w:gridCol w:w="491"/>
        <w:gridCol w:w="676"/>
        <w:gridCol w:w="488"/>
        <w:gridCol w:w="92"/>
        <w:gridCol w:w="806"/>
        <w:gridCol w:w="419"/>
        <w:gridCol w:w="1572"/>
        <w:gridCol w:w="337"/>
        <w:gridCol w:w="933"/>
      </w:tblGrid>
      <w:tr w:rsidR="00640F07" w:rsidRPr="00640F07" w14:paraId="037D1584" w14:textId="77777777" w:rsidTr="00F77DA9">
        <w:tc>
          <w:tcPr>
            <w:tcW w:w="9720" w:type="dxa"/>
            <w:gridSpan w:val="18"/>
          </w:tcPr>
          <w:p w14:paraId="6C909517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  <w:t xml:space="preserve">Выборы депутатов Молодёжного парламента </w:t>
            </w:r>
          </w:p>
          <w:p w14:paraId="64996733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  <w:t>муниципального образования «Миллеровский район»</w:t>
            </w:r>
          </w:p>
          <w:p w14:paraId="01B47870" w14:textId="77777777" w:rsidR="00852401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</w:p>
        </w:tc>
      </w:tr>
      <w:tr w:rsidR="00640F07" w:rsidRPr="00640F07" w14:paraId="4CDF199E" w14:textId="77777777" w:rsidTr="00F77DA9">
        <w:tc>
          <w:tcPr>
            <w:tcW w:w="3500" w:type="dxa"/>
            <w:gridSpan w:val="7"/>
          </w:tcPr>
          <w:p w14:paraId="70AF1E9A" w14:textId="4904B3FC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420" w:type="dxa"/>
            <w:gridSpan w:val="2"/>
          </w:tcPr>
          <w:p w14:paraId="0935ECE1" w14:textId="5304ECBB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</w:t>
            </w:r>
          </w:p>
        </w:tc>
        <w:tc>
          <w:tcPr>
            <w:tcW w:w="492" w:type="dxa"/>
          </w:tcPr>
          <w:p w14:paraId="74CD3081" w14:textId="16B6706E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szCs w:val="27"/>
                <w:lang w:eastAsia="ru-RU"/>
              </w:rPr>
              <w:t>»</w:t>
            </w:r>
          </w:p>
        </w:tc>
        <w:tc>
          <w:tcPr>
            <w:tcW w:w="1260" w:type="dxa"/>
            <w:gridSpan w:val="3"/>
          </w:tcPr>
          <w:p w14:paraId="7ECAAA9D" w14:textId="123172A0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</w:t>
            </w:r>
          </w:p>
        </w:tc>
        <w:tc>
          <w:tcPr>
            <w:tcW w:w="776" w:type="dxa"/>
          </w:tcPr>
          <w:p w14:paraId="40003CA6" w14:textId="552A9914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F77DA9">
              <w:rPr>
                <w:rFonts w:eastAsia="Times New Roman" w:cs="Times New Roman"/>
                <w:szCs w:val="28"/>
                <w:lang w:eastAsia="ru-RU"/>
              </w:rPr>
              <w:t>__</w:t>
            </w:r>
          </w:p>
        </w:tc>
        <w:tc>
          <w:tcPr>
            <w:tcW w:w="420" w:type="dxa"/>
          </w:tcPr>
          <w:p w14:paraId="642390A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52" w:type="dxa"/>
            <w:gridSpan w:val="3"/>
          </w:tcPr>
          <w:p w14:paraId="4370790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</w:tr>
      <w:tr w:rsidR="00640F07" w:rsidRPr="00640F07" w14:paraId="1B637D91" w14:textId="77777777" w:rsidTr="00F77DA9">
        <w:tc>
          <w:tcPr>
            <w:tcW w:w="9720" w:type="dxa"/>
            <w:gridSpan w:val="18"/>
          </w:tcPr>
          <w:p w14:paraId="6290BB79" w14:textId="77777777" w:rsidR="00640F07" w:rsidRPr="00852401" w:rsidRDefault="00640F07" w:rsidP="00640F0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 w:val="24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b/>
                <w:bCs/>
                <w:color w:val="26282F"/>
                <w:sz w:val="24"/>
                <w:szCs w:val="28"/>
                <w:lang w:eastAsia="ru-RU"/>
              </w:rPr>
              <w:t>Протокол</w:t>
            </w:r>
            <w:r w:rsidRPr="00852401">
              <w:rPr>
                <w:rFonts w:eastAsia="Times New Roman" w:cs="Times New Roman"/>
                <w:b/>
                <w:bCs/>
                <w:color w:val="26282F"/>
                <w:sz w:val="24"/>
                <w:szCs w:val="28"/>
                <w:lang w:eastAsia="ru-RU"/>
              </w:rPr>
              <w:br/>
              <w:t>собрания инициативной группы по поддержке кандидата</w:t>
            </w:r>
          </w:p>
          <w:p w14:paraId="25E69EB6" w14:textId="77777777" w:rsidR="00852401" w:rsidRPr="00640F07" w:rsidRDefault="00852401" w:rsidP="00640F0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</w:p>
        </w:tc>
      </w:tr>
      <w:tr w:rsidR="00640F07" w:rsidRPr="00640F07" w14:paraId="4CDB477B" w14:textId="77777777" w:rsidTr="00F77DA9">
        <w:tc>
          <w:tcPr>
            <w:tcW w:w="9720" w:type="dxa"/>
            <w:gridSpan w:val="18"/>
          </w:tcPr>
          <w:p w14:paraId="52D4E829" w14:textId="110033D1" w:rsidR="00640F07" w:rsidRPr="00852401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1. </w:t>
            </w:r>
            <w:r w:rsidR="00640F07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Выборы председателя и секретаря собрания</w:t>
            </w:r>
          </w:p>
        </w:tc>
      </w:tr>
      <w:tr w:rsidR="00640F07" w:rsidRPr="00640F07" w14:paraId="63A79F4C" w14:textId="77777777" w:rsidTr="00F77DA9">
        <w:tc>
          <w:tcPr>
            <w:tcW w:w="3780" w:type="dxa"/>
            <w:gridSpan w:val="8"/>
          </w:tcPr>
          <w:p w14:paraId="13522AAE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Предложены кандидатуры</w:t>
            </w:r>
          </w:p>
        </w:tc>
        <w:tc>
          <w:tcPr>
            <w:tcW w:w="5940" w:type="dxa"/>
            <w:gridSpan w:val="10"/>
          </w:tcPr>
          <w:p w14:paraId="523C0564" w14:textId="040028C5" w:rsidR="00640F07" w:rsidRPr="00640F07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_______________________________________</w:t>
            </w:r>
          </w:p>
        </w:tc>
      </w:tr>
      <w:tr w:rsidR="00640F07" w:rsidRPr="00640F07" w14:paraId="35313227" w14:textId="77777777" w:rsidTr="00630CAB">
        <w:tc>
          <w:tcPr>
            <w:tcW w:w="3780" w:type="dxa"/>
            <w:gridSpan w:val="8"/>
          </w:tcPr>
          <w:p w14:paraId="30971BE0" w14:textId="77777777" w:rsidR="00640F07" w:rsidRPr="00640F07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40" w:type="dxa"/>
            <w:gridSpan w:val="10"/>
          </w:tcPr>
          <w:p w14:paraId="30151E1E" w14:textId="77777777" w:rsidR="00640F07" w:rsidRPr="00640F07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sz w:val="22"/>
                <w:szCs w:val="28"/>
                <w:lang w:eastAsia="ru-RU"/>
              </w:rPr>
              <w:t>(фамилия, имя, отчество)</w:t>
            </w:r>
          </w:p>
        </w:tc>
      </w:tr>
      <w:tr w:rsidR="00640F07" w:rsidRPr="00640F07" w14:paraId="169DDAA4" w14:textId="77777777" w:rsidTr="00630CAB">
        <w:tc>
          <w:tcPr>
            <w:tcW w:w="9720" w:type="dxa"/>
            <w:gridSpan w:val="18"/>
          </w:tcPr>
          <w:p w14:paraId="3B5DC00F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Результаты голосования:</w:t>
            </w:r>
          </w:p>
        </w:tc>
      </w:tr>
      <w:tr w:rsidR="00640F07" w:rsidRPr="00640F07" w14:paraId="37A39F80" w14:textId="77777777" w:rsidTr="00630CAB">
        <w:tc>
          <w:tcPr>
            <w:tcW w:w="1080" w:type="dxa"/>
            <w:gridSpan w:val="2"/>
          </w:tcPr>
          <w:p w14:paraId="40D97B3A" w14:textId="3624C9C9" w:rsidR="00640F07" w:rsidRPr="00852401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«За»</w:t>
            </w:r>
          </w:p>
        </w:tc>
        <w:tc>
          <w:tcPr>
            <w:tcW w:w="1440" w:type="dxa"/>
            <w:gridSpan w:val="2"/>
          </w:tcPr>
          <w:p w14:paraId="72593C01" w14:textId="431444B1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</w:t>
            </w:r>
          </w:p>
        </w:tc>
        <w:tc>
          <w:tcPr>
            <w:tcW w:w="1892" w:type="dxa"/>
            <w:gridSpan w:val="6"/>
          </w:tcPr>
          <w:p w14:paraId="645FEDB2" w14:textId="5B00D3FF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, «Против»</w:t>
            </w:r>
          </w:p>
        </w:tc>
        <w:tc>
          <w:tcPr>
            <w:tcW w:w="2036" w:type="dxa"/>
            <w:gridSpan w:val="4"/>
          </w:tcPr>
          <w:p w14:paraId="4F2E9EE7" w14:textId="76BC9555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</w:t>
            </w:r>
            <w:r w:rsidR="00F77DA9">
              <w:rPr>
                <w:rFonts w:eastAsia="Times New Roman" w:cs="Times New Roman"/>
                <w:szCs w:val="28"/>
                <w:lang w:eastAsia="ru-RU"/>
              </w:rPr>
              <w:t>__</w:t>
            </w:r>
          </w:p>
        </w:tc>
        <w:tc>
          <w:tcPr>
            <w:tcW w:w="2336" w:type="dxa"/>
            <w:gridSpan w:val="3"/>
          </w:tcPr>
          <w:p w14:paraId="4A92EA92" w14:textId="60DAC7CB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,«Воздержались»</w:t>
            </w:r>
          </w:p>
        </w:tc>
        <w:tc>
          <w:tcPr>
            <w:tcW w:w="936" w:type="dxa"/>
          </w:tcPr>
          <w:p w14:paraId="013DB70A" w14:textId="7C4BB2A5" w:rsidR="00640F07" w:rsidRPr="00640F07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</w:t>
            </w:r>
          </w:p>
        </w:tc>
      </w:tr>
      <w:tr w:rsidR="00640F07" w:rsidRPr="00640F07" w14:paraId="50244FA4" w14:textId="77777777" w:rsidTr="00630CAB">
        <w:tc>
          <w:tcPr>
            <w:tcW w:w="9720" w:type="dxa"/>
            <w:gridSpan w:val="18"/>
          </w:tcPr>
          <w:p w14:paraId="1B2AB311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640F07" w:rsidRPr="00640F07" w14:paraId="597FAD31" w14:textId="77777777" w:rsidTr="00630CAB">
        <w:tc>
          <w:tcPr>
            <w:tcW w:w="2520" w:type="dxa"/>
            <w:gridSpan w:val="4"/>
          </w:tcPr>
          <w:p w14:paraId="1C1036D3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Решение собрания</w:t>
            </w:r>
          </w:p>
        </w:tc>
        <w:tc>
          <w:tcPr>
            <w:tcW w:w="7200" w:type="dxa"/>
            <w:gridSpan w:val="14"/>
          </w:tcPr>
          <w:p w14:paraId="3513F3E0" w14:textId="098F4A40" w:rsidR="00640F07" w:rsidRPr="00640F07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______________________________________________</w:t>
            </w:r>
          </w:p>
        </w:tc>
      </w:tr>
      <w:tr w:rsidR="00640F07" w:rsidRPr="00640F07" w14:paraId="0F455E63" w14:textId="77777777" w:rsidTr="00F77DA9">
        <w:tc>
          <w:tcPr>
            <w:tcW w:w="9720" w:type="dxa"/>
            <w:gridSpan w:val="18"/>
          </w:tcPr>
          <w:p w14:paraId="3A266A79" w14:textId="6ECF7BB2" w:rsid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13,5</w:t>
            </w:r>
          </w:p>
          <w:p w14:paraId="12242252" w14:textId="76D08FB8" w:rsidR="00852401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609090E0" w14:textId="77777777" w:rsidTr="00F77DA9">
        <w:tc>
          <w:tcPr>
            <w:tcW w:w="9720" w:type="dxa"/>
            <w:gridSpan w:val="18"/>
          </w:tcPr>
          <w:p w14:paraId="7342B116" w14:textId="256E76FF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Поддержка кандидата в депутаты Молодёжного парламента муниципального образования «Миллеровский район» для участия в Интернет-голосовании</w:t>
            </w:r>
          </w:p>
        </w:tc>
      </w:tr>
      <w:tr w:rsidR="00640F07" w:rsidRPr="00640F07" w14:paraId="5E3CD544" w14:textId="77777777" w:rsidTr="00F77DA9">
        <w:tc>
          <w:tcPr>
            <w:tcW w:w="9720" w:type="dxa"/>
            <w:gridSpan w:val="18"/>
          </w:tcPr>
          <w:p w14:paraId="2512D331" w14:textId="648FDA02" w:rsidR="00640F07" w:rsidRPr="00640F07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</w:t>
            </w:r>
          </w:p>
        </w:tc>
      </w:tr>
      <w:tr w:rsidR="00640F07" w:rsidRPr="00640F07" w14:paraId="33871C90" w14:textId="77777777" w:rsidTr="00F77DA9">
        <w:tc>
          <w:tcPr>
            <w:tcW w:w="9720" w:type="dxa"/>
            <w:gridSpan w:val="18"/>
          </w:tcPr>
          <w:p w14:paraId="5ECE8311" w14:textId="77777777" w:rsidR="00640F07" w:rsidRPr="00640F07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0F07">
              <w:rPr>
                <w:rFonts w:eastAsia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640F07" w:rsidRPr="00640F07" w14:paraId="27654CFC" w14:textId="77777777" w:rsidTr="00F77DA9">
        <w:tc>
          <w:tcPr>
            <w:tcW w:w="9720" w:type="dxa"/>
            <w:gridSpan w:val="18"/>
          </w:tcPr>
          <w:p w14:paraId="615F7DAD" w14:textId="44673F83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Решение собрания:</w:t>
            </w:r>
            <w:r w:rsidR="00F77DA9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_________________________________________________</w:t>
            </w:r>
          </w:p>
        </w:tc>
      </w:tr>
      <w:tr w:rsidR="00640F07" w:rsidRPr="00640F07" w14:paraId="6A57A94F" w14:textId="77777777" w:rsidTr="00F77DA9">
        <w:tc>
          <w:tcPr>
            <w:tcW w:w="9720" w:type="dxa"/>
            <w:gridSpan w:val="18"/>
          </w:tcPr>
          <w:p w14:paraId="7447320A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Мы, нижеподписавшиеся, поддерживаем кандидата в депутаты Молодёжного парламента муниципального образования «Миллеровский район»</w:t>
            </w:r>
          </w:p>
        </w:tc>
      </w:tr>
      <w:tr w:rsidR="00640F07" w:rsidRPr="00640F07" w14:paraId="6DC8FEA9" w14:textId="77777777" w:rsidTr="00F77DA9">
        <w:tc>
          <w:tcPr>
            <w:tcW w:w="9720" w:type="dxa"/>
            <w:gridSpan w:val="18"/>
          </w:tcPr>
          <w:p w14:paraId="40072952" w14:textId="04C3651F" w:rsidR="00640F07" w:rsidRPr="00640F07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640F07" w:rsidRPr="00640F07" w14:paraId="3E952CE7" w14:textId="77777777" w:rsidTr="00F77DA9">
        <w:tc>
          <w:tcPr>
            <w:tcW w:w="9720" w:type="dxa"/>
            <w:gridSpan w:val="18"/>
          </w:tcPr>
          <w:p w14:paraId="52DE8B5C" w14:textId="77777777" w:rsidR="00640F07" w:rsidRPr="00640F07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0F07">
              <w:rPr>
                <w:rFonts w:eastAsia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640F07" w:rsidRPr="00640F07" w14:paraId="4768BBC7" w14:textId="77777777" w:rsidTr="00F77DA9">
        <w:tc>
          <w:tcPr>
            <w:tcW w:w="2100" w:type="dxa"/>
            <w:gridSpan w:val="3"/>
          </w:tcPr>
          <w:p w14:paraId="7BE863A5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7620" w:type="dxa"/>
            <w:gridSpan w:val="15"/>
          </w:tcPr>
          <w:p w14:paraId="1D43A6F5" w14:textId="50B7A62E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__________________________________________________</w:t>
            </w:r>
          </w:p>
        </w:tc>
      </w:tr>
      <w:tr w:rsidR="00640F07" w:rsidRPr="00640F07" w14:paraId="6DD7B6EC" w14:textId="77777777" w:rsidTr="00F77DA9">
        <w:tc>
          <w:tcPr>
            <w:tcW w:w="2800" w:type="dxa"/>
            <w:gridSpan w:val="5"/>
          </w:tcPr>
          <w:p w14:paraId="17F892AB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Место работы, учебы</w:t>
            </w:r>
          </w:p>
        </w:tc>
        <w:tc>
          <w:tcPr>
            <w:tcW w:w="6920" w:type="dxa"/>
            <w:gridSpan w:val="13"/>
          </w:tcPr>
          <w:p w14:paraId="361F67A3" w14:textId="2308802D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_____________________________________________</w:t>
            </w:r>
          </w:p>
        </w:tc>
      </w:tr>
      <w:tr w:rsidR="00640F07" w:rsidRPr="00640F07" w14:paraId="70F692D5" w14:textId="77777777" w:rsidTr="00F77DA9">
        <w:tc>
          <w:tcPr>
            <w:tcW w:w="9720" w:type="dxa"/>
            <w:gridSpan w:val="18"/>
          </w:tcPr>
          <w:p w14:paraId="07916C5B" w14:textId="7A00637F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занимаемая должность (род занятий)</w:t>
            </w:r>
            <w:r w:rsidR="00F77DA9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_________________________________</w:t>
            </w:r>
          </w:p>
        </w:tc>
      </w:tr>
      <w:tr w:rsidR="00640F07" w:rsidRPr="00640F07" w14:paraId="6D9B20D3" w14:textId="77777777" w:rsidTr="00F77DA9">
        <w:tc>
          <w:tcPr>
            <w:tcW w:w="6448" w:type="dxa"/>
            <w:gridSpan w:val="14"/>
          </w:tcPr>
          <w:p w14:paraId="3E6BE2ED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Адрес места жительства (временного пребывания)</w:t>
            </w:r>
          </w:p>
        </w:tc>
        <w:tc>
          <w:tcPr>
            <w:tcW w:w="3272" w:type="dxa"/>
            <w:gridSpan w:val="4"/>
          </w:tcPr>
          <w:p w14:paraId="4BED6727" w14:textId="59FC3A49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</w:t>
            </w:r>
          </w:p>
        </w:tc>
      </w:tr>
      <w:tr w:rsidR="00640F07" w:rsidRPr="00640F07" w14:paraId="0F8DE5F2" w14:textId="77777777" w:rsidTr="00F77DA9">
        <w:tc>
          <w:tcPr>
            <w:tcW w:w="9720" w:type="dxa"/>
            <w:gridSpan w:val="18"/>
          </w:tcPr>
          <w:p w14:paraId="734740CD" w14:textId="77777777" w:rsidR="00640F07" w:rsidRPr="00640F07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2EC07D6F" w14:textId="77777777" w:rsidTr="00F77DA9">
        <w:tc>
          <w:tcPr>
            <w:tcW w:w="720" w:type="dxa"/>
          </w:tcPr>
          <w:p w14:paraId="51BB36ED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N</w:t>
            </w: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2682" w:type="dxa"/>
            <w:gridSpan w:val="5"/>
          </w:tcPr>
          <w:p w14:paraId="1636FCEA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Фамилия, имя, отчество</w:t>
            </w:r>
          </w:p>
        </w:tc>
        <w:tc>
          <w:tcPr>
            <w:tcW w:w="1670" w:type="dxa"/>
            <w:gridSpan w:val="5"/>
          </w:tcPr>
          <w:p w14:paraId="5691562D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3388" w:type="dxa"/>
            <w:gridSpan w:val="5"/>
          </w:tcPr>
          <w:p w14:paraId="20A3ECE4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Адрес места жительства</w:t>
            </w:r>
          </w:p>
        </w:tc>
        <w:tc>
          <w:tcPr>
            <w:tcW w:w="1260" w:type="dxa"/>
            <w:gridSpan w:val="2"/>
          </w:tcPr>
          <w:p w14:paraId="4BC3B9E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Подпись</w:t>
            </w:r>
          </w:p>
        </w:tc>
      </w:tr>
      <w:tr w:rsidR="00640F07" w:rsidRPr="00640F07" w14:paraId="4E70F55A" w14:textId="77777777" w:rsidTr="00F77DA9">
        <w:tc>
          <w:tcPr>
            <w:tcW w:w="720" w:type="dxa"/>
          </w:tcPr>
          <w:p w14:paraId="2998D7FA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682" w:type="dxa"/>
            <w:gridSpan w:val="5"/>
          </w:tcPr>
          <w:p w14:paraId="67A264B0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70" w:type="dxa"/>
            <w:gridSpan w:val="5"/>
          </w:tcPr>
          <w:p w14:paraId="5BFDB018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388" w:type="dxa"/>
            <w:gridSpan w:val="5"/>
          </w:tcPr>
          <w:p w14:paraId="2E5961B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36073B0B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640F07" w:rsidRPr="00640F07" w14:paraId="08238896" w14:textId="77777777" w:rsidTr="00F77DA9">
        <w:tc>
          <w:tcPr>
            <w:tcW w:w="720" w:type="dxa"/>
          </w:tcPr>
          <w:p w14:paraId="5E816E29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….</w:t>
            </w:r>
          </w:p>
        </w:tc>
        <w:tc>
          <w:tcPr>
            <w:tcW w:w="2682" w:type="dxa"/>
            <w:gridSpan w:val="5"/>
          </w:tcPr>
          <w:p w14:paraId="266C0D63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70" w:type="dxa"/>
            <w:gridSpan w:val="5"/>
          </w:tcPr>
          <w:p w14:paraId="1A4A576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388" w:type="dxa"/>
            <w:gridSpan w:val="5"/>
          </w:tcPr>
          <w:p w14:paraId="31089683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3182F5F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640F07" w:rsidRPr="00640F07" w14:paraId="2CD682F8" w14:textId="77777777" w:rsidTr="00F77DA9">
        <w:tc>
          <w:tcPr>
            <w:tcW w:w="720" w:type="dxa"/>
          </w:tcPr>
          <w:p w14:paraId="563B9345" w14:textId="3F77D3C2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1</w:t>
            </w:r>
            <w:r w:rsidR="00640F07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0.</w:t>
            </w:r>
          </w:p>
        </w:tc>
        <w:tc>
          <w:tcPr>
            <w:tcW w:w="2682" w:type="dxa"/>
            <w:gridSpan w:val="5"/>
          </w:tcPr>
          <w:p w14:paraId="468DA16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70" w:type="dxa"/>
            <w:gridSpan w:val="5"/>
          </w:tcPr>
          <w:p w14:paraId="42768087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388" w:type="dxa"/>
            <w:gridSpan w:val="5"/>
          </w:tcPr>
          <w:p w14:paraId="572DA225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0CB23CE3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640F07" w:rsidRPr="00640F07" w14:paraId="1A789135" w14:textId="77777777" w:rsidTr="00F77DA9">
        <w:tc>
          <w:tcPr>
            <w:tcW w:w="3420" w:type="dxa"/>
            <w:gridSpan w:val="6"/>
          </w:tcPr>
          <w:p w14:paraId="3C6B27E8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Председатель собрания</w:t>
            </w:r>
          </w:p>
        </w:tc>
        <w:tc>
          <w:tcPr>
            <w:tcW w:w="2160" w:type="dxa"/>
            <w:gridSpan w:val="6"/>
          </w:tcPr>
          <w:p w14:paraId="75E6B184" w14:textId="1A866D07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</w:t>
            </w:r>
          </w:p>
        </w:tc>
        <w:tc>
          <w:tcPr>
            <w:tcW w:w="900" w:type="dxa"/>
            <w:gridSpan w:val="2"/>
          </w:tcPr>
          <w:p w14:paraId="2E3504A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40" w:type="dxa"/>
            <w:gridSpan w:val="4"/>
          </w:tcPr>
          <w:p w14:paraId="43010DBB" w14:textId="0966E803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</w:p>
        </w:tc>
      </w:tr>
      <w:tr w:rsidR="00640F07" w:rsidRPr="00640F07" w14:paraId="7B7146B3" w14:textId="77777777" w:rsidTr="00F77DA9">
        <w:trPr>
          <w:trHeight w:val="145"/>
        </w:trPr>
        <w:tc>
          <w:tcPr>
            <w:tcW w:w="3420" w:type="dxa"/>
            <w:gridSpan w:val="6"/>
          </w:tcPr>
          <w:p w14:paraId="1E6762AA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gridSpan w:val="6"/>
          </w:tcPr>
          <w:p w14:paraId="7F40E760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2"/>
                <w:szCs w:val="27"/>
                <w:lang w:eastAsia="ru-RU"/>
              </w:rPr>
              <w:t>(подпись)</w:t>
            </w:r>
          </w:p>
        </w:tc>
        <w:tc>
          <w:tcPr>
            <w:tcW w:w="900" w:type="dxa"/>
            <w:gridSpan w:val="2"/>
          </w:tcPr>
          <w:p w14:paraId="77F942F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40" w:type="dxa"/>
            <w:gridSpan w:val="4"/>
          </w:tcPr>
          <w:p w14:paraId="308BBA27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2"/>
                <w:szCs w:val="27"/>
                <w:lang w:eastAsia="ru-RU"/>
              </w:rPr>
              <w:t>(фамилия, инициалы)</w:t>
            </w:r>
          </w:p>
        </w:tc>
      </w:tr>
      <w:tr w:rsidR="00640F07" w:rsidRPr="00640F07" w14:paraId="437F6BE5" w14:textId="77777777" w:rsidTr="00F77DA9">
        <w:tc>
          <w:tcPr>
            <w:tcW w:w="3420" w:type="dxa"/>
            <w:gridSpan w:val="6"/>
          </w:tcPr>
          <w:p w14:paraId="43B24DBE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Секретарь собрания</w:t>
            </w:r>
          </w:p>
        </w:tc>
        <w:tc>
          <w:tcPr>
            <w:tcW w:w="2160" w:type="dxa"/>
            <w:gridSpan w:val="6"/>
          </w:tcPr>
          <w:p w14:paraId="2A5D50A9" w14:textId="014BD7F2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</w:t>
            </w:r>
          </w:p>
        </w:tc>
        <w:tc>
          <w:tcPr>
            <w:tcW w:w="900" w:type="dxa"/>
            <w:gridSpan w:val="2"/>
          </w:tcPr>
          <w:p w14:paraId="58EC26AE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40" w:type="dxa"/>
            <w:gridSpan w:val="4"/>
          </w:tcPr>
          <w:p w14:paraId="7694BF65" w14:textId="39C4B207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</w:p>
        </w:tc>
      </w:tr>
      <w:tr w:rsidR="00640F07" w:rsidRPr="00640F07" w14:paraId="04C8657A" w14:textId="77777777" w:rsidTr="00F77DA9">
        <w:tc>
          <w:tcPr>
            <w:tcW w:w="3420" w:type="dxa"/>
            <w:gridSpan w:val="6"/>
          </w:tcPr>
          <w:p w14:paraId="0A5B00BE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60" w:type="dxa"/>
            <w:gridSpan w:val="6"/>
          </w:tcPr>
          <w:p w14:paraId="6038369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B4379">
              <w:rPr>
                <w:rFonts w:eastAsia="Times New Roman" w:cs="Times New Roman"/>
                <w:sz w:val="22"/>
                <w:szCs w:val="28"/>
                <w:lang w:eastAsia="ru-RU"/>
              </w:rPr>
              <w:t>(подпись)</w:t>
            </w:r>
          </w:p>
        </w:tc>
        <w:tc>
          <w:tcPr>
            <w:tcW w:w="900" w:type="dxa"/>
            <w:gridSpan w:val="2"/>
          </w:tcPr>
          <w:p w14:paraId="67940AB6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40" w:type="dxa"/>
            <w:gridSpan w:val="4"/>
          </w:tcPr>
          <w:p w14:paraId="356BD49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B4379">
              <w:rPr>
                <w:rFonts w:eastAsia="Times New Roman" w:cs="Times New Roman"/>
                <w:sz w:val="22"/>
                <w:szCs w:val="28"/>
                <w:lang w:eastAsia="ru-RU"/>
              </w:rPr>
              <w:t>(фамилия, инициалы)</w:t>
            </w:r>
          </w:p>
        </w:tc>
      </w:tr>
    </w:tbl>
    <w:p w14:paraId="7D4D4AE7" w14:textId="77777777" w:rsidR="00852401" w:rsidRDefault="00852401" w:rsidP="00852401">
      <w:pPr>
        <w:spacing w:after="0"/>
        <w:jc w:val="both"/>
      </w:pPr>
    </w:p>
    <w:sectPr w:rsidR="00852401" w:rsidSect="00852401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34"/>
    <w:rsid w:val="000B0FD6"/>
    <w:rsid w:val="00630CAB"/>
    <w:rsid w:val="00640F07"/>
    <w:rsid w:val="006C0B77"/>
    <w:rsid w:val="008242FF"/>
    <w:rsid w:val="00852401"/>
    <w:rsid w:val="00870751"/>
    <w:rsid w:val="00922C48"/>
    <w:rsid w:val="009804B5"/>
    <w:rsid w:val="00B915B7"/>
    <w:rsid w:val="00BA7234"/>
    <w:rsid w:val="00BB4379"/>
    <w:rsid w:val="00EA59DF"/>
    <w:rsid w:val="00EE4070"/>
    <w:rsid w:val="00F12C76"/>
    <w:rsid w:val="00F7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4" TargetMode="External"/><Relationship Id="rId5" Type="http://schemas.openxmlformats.org/officeDocument/2006/relationships/hyperlink" Target="garantF1://12048567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2</cp:revision>
  <dcterms:created xsi:type="dcterms:W3CDTF">2023-10-12T08:38:00Z</dcterms:created>
  <dcterms:modified xsi:type="dcterms:W3CDTF">2023-10-12T08:38:00Z</dcterms:modified>
</cp:coreProperties>
</file>